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90" w:rsidRDefault="00741C9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168910</wp:posOffset>
            </wp:positionV>
            <wp:extent cx="2228850" cy="962025"/>
            <wp:effectExtent l="0" t="0" r="0" b="9525"/>
            <wp:wrapSquare wrapText="bothSides"/>
            <wp:docPr id="6668833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BAD" w:rsidRDefault="00F52BAD"/>
    <w:p w:rsidR="00EC5C65" w:rsidRPr="00EC5C65" w:rsidRDefault="00EC5C65" w:rsidP="00EC5C65"/>
    <w:p w:rsidR="00EC5C65" w:rsidRPr="00EC5C65" w:rsidRDefault="00EC5C65" w:rsidP="00EC5C65"/>
    <w:p w:rsidR="00EC5C65" w:rsidRDefault="00EC5C65" w:rsidP="00035204"/>
    <w:p w:rsidR="00741C90" w:rsidRDefault="00741C90" w:rsidP="00035204"/>
    <w:p w:rsidR="00EC5C65" w:rsidRPr="00035204" w:rsidRDefault="00EC5C65" w:rsidP="00EC5C65">
      <w:pPr>
        <w:jc w:val="center"/>
        <w:rPr>
          <w:rFonts w:ascii="Times New Roman" w:eastAsia="Calibri" w:hAnsi="Times New Roman" w:cs="Times New Roman"/>
          <w:b/>
          <w:bCs/>
          <w:kern w:val="0"/>
          <w:sz w:val="40"/>
          <w:szCs w:val="40"/>
        </w:rPr>
      </w:pPr>
      <w:r w:rsidRPr="00035204">
        <w:rPr>
          <w:rFonts w:ascii="Times New Roman" w:eastAsia="Calibri" w:hAnsi="Times New Roman" w:cs="Times New Roman"/>
          <w:b/>
          <w:bCs/>
          <w:kern w:val="0"/>
          <w:sz w:val="40"/>
          <w:szCs w:val="40"/>
        </w:rPr>
        <w:t>KARTA</w:t>
      </w:r>
      <w:r w:rsidR="000360E0">
        <w:rPr>
          <w:rFonts w:ascii="Times New Roman" w:eastAsia="Calibri" w:hAnsi="Times New Roman" w:cs="Times New Roman"/>
          <w:b/>
          <w:bCs/>
          <w:kern w:val="0"/>
          <w:sz w:val="40"/>
          <w:szCs w:val="40"/>
        </w:rPr>
        <w:t xml:space="preserve"> ZGŁOSZENIOWA</w:t>
      </w:r>
    </w:p>
    <w:p w:rsidR="00035204" w:rsidRDefault="00EC5C65" w:rsidP="00035204">
      <w:pPr>
        <w:spacing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C5C6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ramach </w:t>
      </w:r>
      <w:r w:rsidRPr="0003520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pilotażowego naboru wniosków w trybie konkursowym </w:t>
      </w:r>
      <w:r w:rsidR="00C250FD" w:rsidRPr="00C250FD">
        <w:rPr>
          <w:rFonts w:ascii="Times New Roman" w:eastAsia="Calibri" w:hAnsi="Times New Roman" w:cs="Times New Roman"/>
          <w:kern w:val="0"/>
          <w:sz w:val="24"/>
          <w:szCs w:val="24"/>
        </w:rPr>
        <w:t>dla przedszkoli i szkół podstawowych</w:t>
      </w:r>
      <w:r w:rsidR="00C250FD" w:rsidRPr="00C250FD">
        <w:t xml:space="preserve"> </w:t>
      </w:r>
      <w:r w:rsidR="00C250FD" w:rsidRPr="00C250FD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województwa zachodniopomorskiego </w:t>
      </w:r>
      <w:r w:rsidRPr="00035204">
        <w:rPr>
          <w:rFonts w:ascii="Times New Roman" w:eastAsia="Calibri" w:hAnsi="Times New Roman" w:cs="Times New Roman"/>
          <w:kern w:val="0"/>
          <w:sz w:val="24"/>
          <w:szCs w:val="24"/>
        </w:rPr>
        <w:t>–</w:t>
      </w:r>
      <w:r w:rsidR="006714F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Szkolny</w:t>
      </w:r>
      <w:r w:rsidRPr="0003520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EkoOgród 2023</w:t>
      </w:r>
      <w:r w:rsidR="00FB27D7">
        <w:rPr>
          <w:rFonts w:ascii="Times New Roman" w:eastAsia="Calibri" w:hAnsi="Times New Roman" w:cs="Times New Roman"/>
          <w:kern w:val="0"/>
          <w:sz w:val="24"/>
          <w:szCs w:val="24"/>
        </w:rPr>
        <w:t>-2024</w:t>
      </w:r>
    </w:p>
    <w:p w:rsidR="00EA4FB1" w:rsidRDefault="00EA4FB1" w:rsidP="00035204">
      <w:pPr>
        <w:spacing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90"/>
        <w:gridCol w:w="7325"/>
      </w:tblGrid>
      <w:tr w:rsidR="00EA4FB1" w:rsidRPr="00EA4FB1" w:rsidTr="002A5D2B">
        <w:tc>
          <w:tcPr>
            <w:tcW w:w="1737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A4FB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Nazwa beneficjenta</w:t>
            </w:r>
            <w:r w:rsidR="003A35F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3A35FC" w:rsidRPr="0097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(wypełnia wnioskodawca)</w:t>
            </w:r>
          </w:p>
        </w:tc>
        <w:tc>
          <w:tcPr>
            <w:tcW w:w="7325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EA4FB1" w:rsidRPr="00EA4FB1" w:rsidTr="002A5D2B">
        <w:trPr>
          <w:trHeight w:val="511"/>
        </w:trPr>
        <w:tc>
          <w:tcPr>
            <w:tcW w:w="1737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A4FB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Nazwa zadania</w:t>
            </w:r>
            <w:r w:rsidR="003A35F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EA4FB1" w:rsidRPr="00EA4FB1" w:rsidTr="002A5D2B">
        <w:tc>
          <w:tcPr>
            <w:tcW w:w="1737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A4FB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Data wpływu wniosku</w:t>
            </w:r>
            <w:r w:rsidR="003A35F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(wypełnia Fundusz)</w:t>
            </w:r>
          </w:p>
        </w:tc>
        <w:tc>
          <w:tcPr>
            <w:tcW w:w="7325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EA4FB1" w:rsidRPr="00EA4FB1" w:rsidTr="002A5D2B">
        <w:tc>
          <w:tcPr>
            <w:tcW w:w="1737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A4FB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Numer wniosku</w:t>
            </w:r>
          </w:p>
        </w:tc>
        <w:tc>
          <w:tcPr>
            <w:tcW w:w="7325" w:type="dxa"/>
          </w:tcPr>
          <w:p w:rsidR="00EA4FB1" w:rsidRPr="00EA4FB1" w:rsidRDefault="00EA4FB1" w:rsidP="00EA4F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A4FB1" w:rsidRDefault="00EA4FB1" w:rsidP="00C75179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A4FB1" w:rsidRPr="00EC5C65" w:rsidRDefault="00EA4FB1" w:rsidP="00035204">
      <w:pPr>
        <w:spacing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C5C65" w:rsidRPr="00EC5C65" w:rsidRDefault="00EC5C65" w:rsidP="00035204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EC5C65">
        <w:rPr>
          <w:rFonts w:ascii="Times New Roman" w:hAnsi="Times New Roman" w:cs="Times New Roman"/>
          <w:b/>
          <w:bCs/>
        </w:rPr>
        <w:t xml:space="preserve">KRYTERIA </w:t>
      </w:r>
      <w:r w:rsidR="007A4C6E">
        <w:rPr>
          <w:rFonts w:ascii="Times New Roman" w:hAnsi="Times New Roman" w:cs="Times New Roman"/>
          <w:b/>
          <w:bCs/>
        </w:rPr>
        <w:t>WYBORU ZADANIA DO DOFINANSOWANIA</w:t>
      </w:r>
    </w:p>
    <w:tbl>
      <w:tblPr>
        <w:tblStyle w:val="Tabela-Siatka"/>
        <w:tblW w:w="9067" w:type="dxa"/>
        <w:tblLook w:val="04A0"/>
      </w:tblPr>
      <w:tblGrid>
        <w:gridCol w:w="547"/>
        <w:gridCol w:w="3701"/>
        <w:gridCol w:w="2977"/>
        <w:gridCol w:w="1842"/>
      </w:tblGrid>
      <w:tr w:rsidR="001F530C" w:rsidRPr="00EA4FB1" w:rsidTr="00971DB9">
        <w:trPr>
          <w:trHeight w:val="711"/>
        </w:trPr>
        <w:tc>
          <w:tcPr>
            <w:tcW w:w="547" w:type="dxa"/>
          </w:tcPr>
          <w:p w:rsidR="001F530C" w:rsidRPr="00EC5C65" w:rsidRDefault="001F530C" w:rsidP="00EC5C6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C6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701" w:type="dxa"/>
          </w:tcPr>
          <w:p w:rsidR="001F530C" w:rsidRPr="00EC5C65" w:rsidRDefault="001F530C" w:rsidP="00EC5C6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C65">
              <w:rPr>
                <w:rFonts w:ascii="Times New Roman" w:hAnsi="Times New Roman" w:cs="Times New Roman"/>
                <w:b/>
                <w:bCs/>
              </w:rPr>
              <w:t>Kryterium oceny</w:t>
            </w:r>
          </w:p>
        </w:tc>
        <w:tc>
          <w:tcPr>
            <w:tcW w:w="2977" w:type="dxa"/>
          </w:tcPr>
          <w:p w:rsidR="001F530C" w:rsidRPr="007A4C6E" w:rsidRDefault="00971DB9" w:rsidP="007A4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(wypełnia wnioskodawca)</w:t>
            </w:r>
          </w:p>
        </w:tc>
        <w:tc>
          <w:tcPr>
            <w:tcW w:w="1842" w:type="dxa"/>
          </w:tcPr>
          <w:p w:rsidR="001F530C" w:rsidRPr="00971DB9" w:rsidRDefault="001F530C" w:rsidP="00971DB9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kryterium</w:t>
            </w:r>
            <w:r w:rsidR="0097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[tak/nie/opis]</w:t>
            </w:r>
            <w:r w:rsidR="0097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Fundusz</w:t>
            </w:r>
          </w:p>
        </w:tc>
      </w:tr>
      <w:tr w:rsidR="001F530C" w:rsidRPr="00EA4FB1" w:rsidTr="00971DB9">
        <w:trPr>
          <w:trHeight w:val="67"/>
        </w:trPr>
        <w:tc>
          <w:tcPr>
            <w:tcW w:w="547" w:type="dxa"/>
          </w:tcPr>
          <w:p w:rsidR="001F530C" w:rsidRPr="00EC5C65" w:rsidRDefault="001F530C" w:rsidP="00EC5C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1" w:type="dxa"/>
          </w:tcPr>
          <w:p w:rsidR="001F530C" w:rsidRPr="00971DB9" w:rsidRDefault="001F530C" w:rsidP="00035204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971DB9">
              <w:rPr>
                <w:rFonts w:ascii="Times New Roman" w:hAnsi="Times New Roman" w:cs="Times New Roman"/>
              </w:rPr>
              <w:t xml:space="preserve">Zgodność zakresu przedsięwzięcia </w:t>
            </w:r>
            <w:r w:rsidR="00971DB9">
              <w:rPr>
                <w:rFonts w:ascii="Times New Roman" w:hAnsi="Times New Roman" w:cs="Times New Roman"/>
              </w:rPr>
              <w:br/>
            </w:r>
            <w:r w:rsidRPr="00971DB9">
              <w:rPr>
                <w:rFonts w:ascii="Times New Roman" w:hAnsi="Times New Roman" w:cs="Times New Roman"/>
              </w:rPr>
              <w:t>z warunkami naboru</w:t>
            </w:r>
          </w:p>
        </w:tc>
        <w:tc>
          <w:tcPr>
            <w:tcW w:w="2977" w:type="dxa"/>
          </w:tcPr>
          <w:p w:rsidR="00C75963" w:rsidRPr="00C75963" w:rsidRDefault="00C75963" w:rsidP="00C7596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5963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 powinien zawierać opis proponowanych rozwiązań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963">
              <w:rPr>
                <w:rFonts w:ascii="Times New Roman" w:hAnsi="Times New Roman" w:cs="Times New Roman"/>
                <w:sz w:val="20"/>
                <w:szCs w:val="20"/>
              </w:rPr>
              <w:t xml:space="preserve">z uzasadnieniem oraz obiektów wchodzących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963">
              <w:rPr>
                <w:rFonts w:ascii="Times New Roman" w:hAnsi="Times New Roman" w:cs="Times New Roman"/>
                <w:sz w:val="20"/>
                <w:szCs w:val="20"/>
              </w:rPr>
              <w:t xml:space="preserve">w skład zadania i ich charakterystyki technicznej, </w:t>
            </w:r>
            <w:r w:rsidRPr="00C75963">
              <w:rPr>
                <w:rFonts w:ascii="Times New Roman" w:hAnsi="Times New Roman" w:cs="Times New Roman"/>
                <w:bCs/>
                <w:sz w:val="20"/>
                <w:szCs w:val="20"/>
              </w:rPr>
              <w:t>opis sposobu i zakresu realizacji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a także</w:t>
            </w:r>
          </w:p>
          <w:p w:rsidR="001F530C" w:rsidRPr="00971DB9" w:rsidRDefault="00971DB9" w:rsidP="00EC5C6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poziom adekwatności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DB9">
              <w:rPr>
                <w:rFonts w:ascii="Times New Roman" w:hAnsi="Times New Roman" w:cs="Times New Roman"/>
                <w:sz w:val="20"/>
                <w:szCs w:val="20"/>
              </w:rPr>
              <w:t xml:space="preserve">i atrakcyjności zaproponowanych form, metod, narzędzi edukacyjnych do zidentyfikowanych potrzeb edukacyjnych, specyfiki grupy celowej i tematyki określonej </w:t>
            </w:r>
            <w:r w:rsidR="006651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DB9">
              <w:rPr>
                <w:rFonts w:ascii="Times New Roman" w:hAnsi="Times New Roman" w:cs="Times New Roman"/>
                <w:sz w:val="20"/>
                <w:szCs w:val="20"/>
              </w:rPr>
              <w:t>w naborze, w kontekście realizacji założonych celów edukacyjnych</w:t>
            </w:r>
            <w:r w:rsidR="00C759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F530C" w:rsidRPr="00EC5C65" w:rsidRDefault="001F530C" w:rsidP="00EC5C6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1645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01" w:type="dxa"/>
          </w:tcPr>
          <w:p w:rsidR="001F530C" w:rsidRPr="00971DB9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971DB9">
              <w:rPr>
                <w:rFonts w:ascii="Times New Roman" w:hAnsi="Times New Roman" w:cs="Times New Roman"/>
              </w:rPr>
              <w:t xml:space="preserve">Wniosek posiada szczegółowy opis merytoryczny zadania oparty na wykorzystaniu całorocznego ogrodu </w:t>
            </w:r>
          </w:p>
        </w:tc>
        <w:tc>
          <w:tcPr>
            <w:tcW w:w="2977" w:type="dxa"/>
          </w:tcPr>
          <w:p w:rsidR="001F530C" w:rsidRPr="00971DB9" w:rsidRDefault="00142A8C" w:rsidP="00971DB9">
            <w:pPr>
              <w:spacing w:line="256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71DB9" w:rsidRPr="0097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szczegółowy opis merytoryczny zadania powinien zawierać m.in. informacje na temat: okresu realizacji przedsięwzięcia, zasięgu oddziaływania, proponowanego kalendarza zajęć/wydarzeń wraz </w:t>
            </w:r>
            <w:r w:rsidR="006651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71DB9" w:rsidRPr="0097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przykładowymi scenariuszami zajęć, planowanego wykorzystania ogrodu dydaktycznego, doświadczenia w realizacji projektów o podobnym charakterze, sposobie ich realizacji, tematyce i koszcie całkowitym, kwalifikacji </w:t>
            </w:r>
            <w:r w:rsidR="006651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71DB9" w:rsidRPr="0097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kompetencji członków zespołu realizującego przedsięwzięcie (notki biograficzne lub CV), sposobu i metodyki zarządzania przedsięwzięciem, podziału obowiązków w zespole realizacyjnym, zaangażowania partnerów lub społeczności lokalnych, przewidywanej liczby adresatów działania, planowanego do uzyskania efektu ekologicznego </w:t>
            </w:r>
            <w:r w:rsidR="006651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71DB9" w:rsidRPr="00971DB9">
              <w:rPr>
                <w:rFonts w:ascii="Times New Roman" w:hAnsi="Times New Roman" w:cs="Times New Roman"/>
                <w:bCs/>
                <w:sz w:val="20"/>
                <w:szCs w:val="20"/>
              </w:rPr>
              <w:t>i rzeczowego, harmonogramu czasowego realizacji działań w ramach przedsięwzięcia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711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1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C76B5">
              <w:rPr>
                <w:rFonts w:ascii="Times New Roman" w:hAnsi="Times New Roman" w:cs="Times New Roman"/>
              </w:rPr>
              <w:t xml:space="preserve">Zgodność dokumentacji projektowej </w:t>
            </w:r>
          </w:p>
        </w:tc>
        <w:tc>
          <w:tcPr>
            <w:tcW w:w="2977" w:type="dxa"/>
          </w:tcPr>
          <w:p w:rsidR="001F530C" w:rsidRPr="0061676D" w:rsidRDefault="00142A8C" w:rsidP="00CC76B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60E0">
              <w:rPr>
                <w:rFonts w:ascii="Times New Roman" w:hAnsi="Times New Roman" w:cs="Times New Roman"/>
                <w:sz w:val="20"/>
                <w:szCs w:val="20"/>
              </w:rPr>
              <w:t>należy przedstawić s</w:t>
            </w:r>
            <w:r w:rsidR="0061676D" w:rsidRPr="0061676D">
              <w:rPr>
                <w:rFonts w:ascii="Times New Roman" w:hAnsi="Times New Roman" w:cs="Times New Roman"/>
                <w:sz w:val="20"/>
                <w:szCs w:val="20"/>
              </w:rPr>
              <w:t>posób zagospodarowania terenu zieleni objętego projektem</w:t>
            </w:r>
            <w:r w:rsidR="0003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0E0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>np. koncepcja programowo-przestrzenna</w:t>
            </w:r>
            <w:r w:rsidR="0061676D" w:rsidRPr="0061676D">
              <w:rPr>
                <w:rFonts w:ascii="Times New Roman" w:hAnsi="Times New Roman" w:cs="Times New Roman"/>
                <w:sz w:val="20"/>
                <w:szCs w:val="20"/>
              </w:rPr>
              <w:t>, a także</w:t>
            </w:r>
            <w:r w:rsidR="000360E0">
              <w:rPr>
                <w:rFonts w:ascii="Times New Roman" w:hAnsi="Times New Roman" w:cs="Times New Roman"/>
                <w:sz w:val="20"/>
                <w:szCs w:val="20"/>
              </w:rPr>
              <w:t xml:space="preserve"> dostarczyć</w:t>
            </w:r>
            <w:r w:rsidR="0061676D" w:rsidRPr="0061676D">
              <w:rPr>
                <w:rFonts w:ascii="Times New Roman" w:hAnsi="Times New Roman" w:cs="Times New Roman"/>
                <w:sz w:val="20"/>
                <w:szCs w:val="20"/>
              </w:rPr>
              <w:t xml:space="preserve"> dokumentacj</w:t>
            </w:r>
            <w:r w:rsidR="000360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61676D" w:rsidRPr="0061676D">
              <w:rPr>
                <w:rFonts w:ascii="Times New Roman" w:hAnsi="Times New Roman" w:cs="Times New Roman"/>
                <w:sz w:val="20"/>
                <w:szCs w:val="20"/>
              </w:rPr>
              <w:t xml:space="preserve"> zdjęciowa dotycząca obecnego stanu miejsca lub pomieszczenia, w którym ma powstać całoroczny ogród</w:t>
            </w:r>
            <w:r w:rsidR="000360E0">
              <w:rPr>
                <w:rFonts w:ascii="Times New Roman" w:hAnsi="Times New Roman" w:cs="Times New Roman"/>
                <w:sz w:val="20"/>
                <w:szCs w:val="20"/>
              </w:rPr>
              <w:t>. Należy również p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>rzygotowa</w:t>
            </w:r>
            <w:r w:rsidR="000360E0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wizualizacj</w:t>
            </w:r>
            <w:r w:rsidR="000360E0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projektowanego ogrodu całorocznego 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 uwzględnieniem elementów wyposażenia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517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01" w:type="dxa"/>
          </w:tcPr>
          <w:p w:rsidR="001F530C" w:rsidRPr="00EC5C65" w:rsidRDefault="0061676D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61676D">
              <w:rPr>
                <w:rFonts w:ascii="Times New Roman" w:hAnsi="Times New Roman" w:cs="Times New Roman"/>
                <w:bCs/>
              </w:rPr>
              <w:t xml:space="preserve">ysokości i kwalifikowalności kosztów </w:t>
            </w:r>
            <w:r w:rsidRPr="0061676D">
              <w:rPr>
                <w:rFonts w:ascii="Times New Roman" w:hAnsi="Times New Roman" w:cs="Times New Roman"/>
                <w:bCs/>
              </w:rPr>
              <w:br/>
              <w:t>w poszczególnych pozycjach harmonogramu rzeczowo-finansowego</w:t>
            </w:r>
          </w:p>
        </w:tc>
        <w:tc>
          <w:tcPr>
            <w:tcW w:w="2977" w:type="dxa"/>
          </w:tcPr>
          <w:p w:rsidR="001F530C" w:rsidRPr="0061676D" w:rsidRDefault="00142A8C" w:rsidP="004B3AB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A69C4">
              <w:rPr>
                <w:rFonts w:ascii="Times New Roman" w:hAnsi="Times New Roman" w:cs="Times New Roman"/>
                <w:bCs/>
                <w:sz w:val="20"/>
                <w:szCs w:val="20"/>
              </w:rPr>
              <w:t>należy o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>pracowa</w:t>
            </w:r>
            <w:r w:rsidR="00BA69C4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kalkulac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ję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kosztów zakupu, usług lub wykonania elementów zadania wykonanej w oparciu o uzyskane min. trzy odpowiedzi na zapytania ofertowe lub cenniki wraz </w:t>
            </w:r>
            <w:r w:rsidR="006651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wizualizacją przedmiotu zamówienia. Do kalkulacji należy dołączyć prowadzoną korespondencję </w:t>
            </w:r>
            <w:r w:rsidR="0061676D" w:rsidRPr="006167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wykonawcami, firmami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327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1" w:type="dxa"/>
          </w:tcPr>
          <w:p w:rsidR="001F530C" w:rsidRPr="00EC5C65" w:rsidRDefault="00C75179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179">
              <w:rPr>
                <w:rFonts w:ascii="Times New Roman" w:hAnsi="Times New Roman" w:cs="Times New Roman"/>
                <w:bCs/>
              </w:rPr>
              <w:t>Przewidywany efekt ekologiczny</w:t>
            </w:r>
            <w:r>
              <w:rPr>
                <w:rFonts w:ascii="Times New Roman" w:hAnsi="Times New Roman" w:cs="Times New Roman"/>
                <w:bCs/>
              </w:rPr>
              <w:t xml:space="preserve"> oraz rzeczowy</w:t>
            </w:r>
          </w:p>
        </w:tc>
        <w:tc>
          <w:tcPr>
            <w:tcW w:w="2977" w:type="dxa"/>
          </w:tcPr>
          <w:p w:rsidR="001F530C" w:rsidRPr="000360E0" w:rsidRDefault="000360E0" w:rsidP="00CC76B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E0">
              <w:rPr>
                <w:rFonts w:ascii="Times New Roman" w:hAnsi="Times New Roman" w:cs="Times New Roman"/>
                <w:sz w:val="20"/>
                <w:szCs w:val="20"/>
              </w:rPr>
              <w:t>(wniosek o dofinansowanie powinien zawierać opis przewidywanego efektu ekologicznego i rzeczowego</w:t>
            </w:r>
            <w:r w:rsidR="00427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3A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1523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1" w:type="dxa"/>
          </w:tcPr>
          <w:p w:rsidR="001F530C" w:rsidRPr="00EC5C65" w:rsidRDefault="00DF363B" w:rsidP="009B47BE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DF363B">
              <w:rPr>
                <w:rFonts w:ascii="Times New Roman" w:hAnsi="Times New Roman" w:cs="Times New Roman"/>
              </w:rPr>
              <w:t>Dodatkowe informacje na temat przedsięwzięcia</w:t>
            </w:r>
          </w:p>
        </w:tc>
        <w:tc>
          <w:tcPr>
            <w:tcW w:w="2977" w:type="dxa"/>
          </w:tcPr>
          <w:p w:rsidR="001F530C" w:rsidRPr="00C75963" w:rsidRDefault="00DF363B" w:rsidP="00CC76B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63">
              <w:rPr>
                <w:rFonts w:ascii="Times New Roman" w:hAnsi="Times New Roman" w:cs="Times New Roman"/>
                <w:sz w:val="20"/>
                <w:szCs w:val="20"/>
              </w:rPr>
              <w:t>(opis)</w:t>
            </w: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0C" w:rsidRPr="00EA4FB1" w:rsidTr="00971DB9">
        <w:trPr>
          <w:trHeight w:val="249"/>
        </w:trPr>
        <w:tc>
          <w:tcPr>
            <w:tcW w:w="547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C5C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1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530C" w:rsidRPr="00EC5C65" w:rsidRDefault="001F530C" w:rsidP="00CC76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530C" w:rsidRPr="00EC5C65" w:rsidRDefault="001F530C" w:rsidP="00CC76B5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76B5" w:rsidRDefault="00CC76B5" w:rsidP="00CC76B5">
      <w:pPr>
        <w:rPr>
          <w:rFonts w:ascii="Times New Roman" w:eastAsia="Calibri" w:hAnsi="Times New Roman" w:cs="Times New Roman"/>
          <w:kern w:val="0"/>
        </w:rPr>
      </w:pPr>
    </w:p>
    <w:p w:rsidR="00CC76B5" w:rsidRDefault="00CC76B5" w:rsidP="00CC76B5">
      <w:pPr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Rekomendacja Biura:</w:t>
      </w:r>
      <w:r w:rsidR="009B47BE">
        <w:rPr>
          <w:rFonts w:ascii="Times New Roman" w:eastAsia="Calibri" w:hAnsi="Times New Roman" w:cs="Times New Roman"/>
          <w:kern w:val="0"/>
        </w:rPr>
        <w:t xml:space="preserve"> ………………………………</w:t>
      </w:r>
    </w:p>
    <w:p w:rsidR="009B47BE" w:rsidRDefault="009B47BE" w:rsidP="00CC76B5">
      <w:pPr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Uzasadnienie:</w:t>
      </w:r>
    </w:p>
    <w:p w:rsidR="00CC76B5" w:rsidRDefault="00CC76B5" w:rsidP="00CC76B5">
      <w:pPr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 </w:t>
      </w:r>
      <w:r w:rsidRPr="00F06356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</w:t>
      </w:r>
      <w:r>
        <w:rPr>
          <w:rFonts w:ascii="Times New Roman" w:eastAsia="Calibri" w:hAnsi="Times New Roman" w:cs="Times New Roman"/>
          <w:kern w:val="0"/>
        </w:rPr>
        <w:t>………………………</w:t>
      </w:r>
    </w:p>
    <w:p w:rsidR="00CC76B5" w:rsidRDefault="00CC76B5" w:rsidP="00CC76B5">
      <w:pPr>
        <w:rPr>
          <w:rFonts w:ascii="Times New Roman" w:eastAsia="Calibri" w:hAnsi="Times New Roman" w:cs="Times New Roman"/>
          <w:kern w:val="0"/>
        </w:rPr>
      </w:pPr>
      <w:bookmarkStart w:id="0" w:name="_Hlk130902061"/>
      <w:r w:rsidRPr="00F06356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bookmarkEnd w:id="0"/>
    <w:p w:rsidR="00CC76B5" w:rsidRPr="0090334B" w:rsidRDefault="00CC76B5" w:rsidP="00CC76B5">
      <w:pPr>
        <w:rPr>
          <w:rFonts w:ascii="Times New Roman" w:eastAsia="Calibri" w:hAnsi="Times New Roman" w:cs="Times New Roman"/>
          <w:kern w:val="0"/>
        </w:rPr>
      </w:pPr>
      <w:r w:rsidRPr="0090334B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p w:rsidR="00CC76B5" w:rsidRDefault="00CC76B5" w:rsidP="00CC76B5">
      <w:pPr>
        <w:rPr>
          <w:rFonts w:ascii="Times New Roman" w:eastAsia="Calibri" w:hAnsi="Times New Roman" w:cs="Times New Roman"/>
          <w:kern w:val="0"/>
        </w:rPr>
      </w:pPr>
      <w:r w:rsidRPr="0090334B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p w:rsidR="00CC76B5" w:rsidRPr="00384DB5" w:rsidRDefault="00CC76B5" w:rsidP="00CC76B5">
      <w:pPr>
        <w:rPr>
          <w:rFonts w:ascii="Times New Roman" w:eastAsia="Calibri" w:hAnsi="Times New Roman" w:cs="Times New Roman"/>
          <w:kern w:val="0"/>
        </w:rPr>
      </w:pPr>
      <w:r w:rsidRPr="00384DB5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p w:rsidR="00CC76B5" w:rsidRPr="00384DB5" w:rsidRDefault="00CC76B5" w:rsidP="00CC76B5">
      <w:pPr>
        <w:rPr>
          <w:rFonts w:ascii="Times New Roman" w:eastAsia="Calibri" w:hAnsi="Times New Roman" w:cs="Times New Roman"/>
          <w:kern w:val="0"/>
        </w:rPr>
      </w:pPr>
      <w:r w:rsidRPr="00384DB5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p w:rsidR="00CC76B5" w:rsidRPr="00CC76B5" w:rsidRDefault="00CC76B5" w:rsidP="00CC76B5"/>
    <w:sectPr w:rsidR="00CC76B5" w:rsidRPr="00CC76B5" w:rsidSect="00943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1C" w:rsidRDefault="00667D1C" w:rsidP="00035204">
      <w:pPr>
        <w:spacing w:after="0" w:line="240" w:lineRule="auto"/>
      </w:pPr>
      <w:r>
        <w:separator/>
      </w:r>
    </w:p>
  </w:endnote>
  <w:endnote w:type="continuationSeparator" w:id="0">
    <w:p w:rsidR="00667D1C" w:rsidRDefault="00667D1C" w:rsidP="000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1C" w:rsidRDefault="00667D1C" w:rsidP="00035204">
      <w:pPr>
        <w:spacing w:after="0" w:line="240" w:lineRule="auto"/>
      </w:pPr>
      <w:r>
        <w:separator/>
      </w:r>
    </w:p>
  </w:footnote>
  <w:footnote w:type="continuationSeparator" w:id="0">
    <w:p w:rsidR="00667D1C" w:rsidRDefault="00667D1C" w:rsidP="0003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48" w:rsidRPr="00D44FC7" w:rsidRDefault="00616F48" w:rsidP="00616F48">
    <w:pPr>
      <w:pStyle w:val="Nagwek"/>
      <w:pBdr>
        <w:bottom w:val="single" w:sz="6" w:space="1" w:color="auto"/>
      </w:pBdr>
      <w:jc w:val="center"/>
      <w:rPr>
        <w:b/>
        <w:bCs/>
        <w:lang/>
      </w:rPr>
    </w:pPr>
    <w:r w:rsidRPr="00616F48">
      <w:rPr>
        <w:b/>
        <w:bCs/>
      </w:rPr>
      <w:t>Zał. Nr. 1 do</w:t>
    </w:r>
    <w:r>
      <w:t xml:space="preserve"> </w:t>
    </w:r>
    <w:r w:rsidRPr="00D44FC7">
      <w:rPr>
        <w:b/>
        <w:bCs/>
        <w:lang/>
      </w:rPr>
      <w:t>Regulami</w:t>
    </w:r>
    <w:r>
      <w:rPr>
        <w:b/>
        <w:bCs/>
        <w:lang/>
      </w:rPr>
      <w:t>nu</w:t>
    </w:r>
    <w:r w:rsidRPr="00D44FC7">
      <w:rPr>
        <w:b/>
        <w:bCs/>
        <w:lang/>
      </w:rPr>
      <w:t xml:space="preserve"> pilotażowego naboru wniosków w trybie konkursowym dla przedszkoli </w:t>
    </w:r>
    <w:r>
      <w:rPr>
        <w:b/>
        <w:bCs/>
        <w:lang/>
      </w:rPr>
      <w:br/>
    </w:r>
    <w:r w:rsidRPr="00D44FC7">
      <w:rPr>
        <w:b/>
        <w:bCs/>
        <w:lang/>
      </w:rPr>
      <w:t>i szkół</w:t>
    </w:r>
    <w:r>
      <w:rPr>
        <w:b/>
        <w:bCs/>
      </w:rPr>
      <w:t xml:space="preserve"> podstawowych</w:t>
    </w:r>
    <w:r w:rsidRPr="00D44FC7">
      <w:rPr>
        <w:b/>
        <w:bCs/>
        <w:lang/>
      </w:rPr>
      <w:t xml:space="preserve"> z województwa zachodniopomorskiego –</w:t>
    </w:r>
    <w:r w:rsidR="00DC4873">
      <w:rPr>
        <w:b/>
        <w:bCs/>
        <w:lang/>
      </w:rPr>
      <w:t xml:space="preserve"> Szkolny</w:t>
    </w:r>
    <w:r w:rsidRPr="00D44FC7">
      <w:rPr>
        <w:b/>
        <w:bCs/>
        <w:lang/>
      </w:rPr>
      <w:t xml:space="preserve"> Eko</w:t>
    </w:r>
    <w:r>
      <w:rPr>
        <w:b/>
        <w:bCs/>
        <w:lang/>
      </w:rPr>
      <w:t>O</w:t>
    </w:r>
    <w:r w:rsidRPr="00D44FC7">
      <w:rPr>
        <w:b/>
        <w:bCs/>
        <w:lang/>
      </w:rPr>
      <w:t>gród 2023</w:t>
    </w:r>
    <w:r w:rsidR="00FB27D7">
      <w:rPr>
        <w:b/>
        <w:bCs/>
        <w:lang/>
      </w:rPr>
      <w:t>-2024</w:t>
    </w:r>
  </w:p>
  <w:p w:rsidR="00616F48" w:rsidRDefault="0061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EC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65"/>
    <w:rsid w:val="00035204"/>
    <w:rsid w:val="000360E0"/>
    <w:rsid w:val="00142A8C"/>
    <w:rsid w:val="001F530C"/>
    <w:rsid w:val="002A32E5"/>
    <w:rsid w:val="003A35FC"/>
    <w:rsid w:val="00410F7A"/>
    <w:rsid w:val="00427BB9"/>
    <w:rsid w:val="004B3ABC"/>
    <w:rsid w:val="004C5F43"/>
    <w:rsid w:val="004C75A3"/>
    <w:rsid w:val="005D1FBB"/>
    <w:rsid w:val="0061676D"/>
    <w:rsid w:val="00616F48"/>
    <w:rsid w:val="00620413"/>
    <w:rsid w:val="006651B8"/>
    <w:rsid w:val="00667D1C"/>
    <w:rsid w:val="006714F9"/>
    <w:rsid w:val="00681412"/>
    <w:rsid w:val="00741C90"/>
    <w:rsid w:val="007A4C6E"/>
    <w:rsid w:val="009432F2"/>
    <w:rsid w:val="00971DB9"/>
    <w:rsid w:val="00995E3A"/>
    <w:rsid w:val="009B47BE"/>
    <w:rsid w:val="00BA69C4"/>
    <w:rsid w:val="00C250FD"/>
    <w:rsid w:val="00C73D0A"/>
    <w:rsid w:val="00C75179"/>
    <w:rsid w:val="00C75963"/>
    <w:rsid w:val="00CC76B5"/>
    <w:rsid w:val="00D4245C"/>
    <w:rsid w:val="00DC4873"/>
    <w:rsid w:val="00DF363B"/>
    <w:rsid w:val="00EA4FB1"/>
    <w:rsid w:val="00EC5C65"/>
    <w:rsid w:val="00F32587"/>
    <w:rsid w:val="00F52BAD"/>
    <w:rsid w:val="00FB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5204"/>
  </w:style>
  <w:style w:type="paragraph" w:styleId="Stopka">
    <w:name w:val="footer"/>
    <w:basedOn w:val="Normalny"/>
    <w:link w:val="StopkaZnak"/>
    <w:uiPriority w:val="99"/>
    <w:unhideWhenUsed/>
    <w:rsid w:val="000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Szczecinie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Górny</dc:creator>
  <cp:lastModifiedBy>kdutkiewicz</cp:lastModifiedBy>
  <cp:revision>2</cp:revision>
  <dcterms:created xsi:type="dcterms:W3CDTF">2023-09-19T06:41:00Z</dcterms:created>
  <dcterms:modified xsi:type="dcterms:W3CDTF">2023-09-19T06:41:00Z</dcterms:modified>
</cp:coreProperties>
</file>